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7A99F9" w:rsidR="00D930ED" w:rsidRPr="00EA69E9" w:rsidRDefault="006A7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842F7" w:rsidR="00D930ED" w:rsidRPr="00790574" w:rsidRDefault="006A7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D16EF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F5062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53DDE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5A5FB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E419B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92ECB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B73FB" w:rsidR="00B87ED3" w:rsidRPr="00FC7F6A" w:rsidRDefault="006A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DF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6E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D8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0F12A" w:rsidR="00B87ED3" w:rsidRPr="00D44524" w:rsidRDefault="006A7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AF94B" w:rsidR="00B87ED3" w:rsidRPr="00D44524" w:rsidRDefault="006A7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BE416" w:rsidR="00B87ED3" w:rsidRPr="00D44524" w:rsidRDefault="006A7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264D1" w:rsidR="00B87ED3" w:rsidRPr="00D44524" w:rsidRDefault="006A7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83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9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74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0A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A8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9E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27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16DBD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08523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EE8B2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72AD4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C434E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B2717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64877" w:rsidR="000B5588" w:rsidRPr="00D44524" w:rsidRDefault="006A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BE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04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1C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6531F" w:rsidR="00846B8B" w:rsidRPr="00EA69E9" w:rsidRDefault="006A7F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EF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77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6B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7F796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B78BF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4FB76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5954E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13357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A011C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73BDC" w:rsidR="00846B8B" w:rsidRPr="00D44524" w:rsidRDefault="006A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21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43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FC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D7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B5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97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0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BF8F1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55F15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E3B7C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C7E02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670F7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780E6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354FF" w:rsidR="007A5870" w:rsidRPr="00D44524" w:rsidRDefault="006A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A1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D8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CD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B0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8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8F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08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D7063" w:rsidR="0021795A" w:rsidRPr="00D44524" w:rsidRDefault="006A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EC38C" w:rsidR="0021795A" w:rsidRPr="00D44524" w:rsidRDefault="006A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C914E" w:rsidR="0021795A" w:rsidRPr="00D44524" w:rsidRDefault="006A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DE89A" w:rsidR="0021795A" w:rsidRPr="00D44524" w:rsidRDefault="006A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52920" w:rsidR="0021795A" w:rsidRPr="00D44524" w:rsidRDefault="006A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75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40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D7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0C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F2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14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7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A9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EF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FA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2023-07-05T07:28:00.0000000Z</dcterms:modified>
</coreProperties>
</file>