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C590" w:rsidR="0061148E" w:rsidRPr="000C582F" w:rsidRDefault="005A0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FB2A" w:rsidR="0061148E" w:rsidRPr="000C582F" w:rsidRDefault="005A0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C4693" w:rsidR="00B87ED3" w:rsidRPr="000C582F" w:rsidRDefault="005A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25703" w:rsidR="00B87ED3" w:rsidRPr="000C582F" w:rsidRDefault="005A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BCDBA" w:rsidR="00B87ED3" w:rsidRPr="000C582F" w:rsidRDefault="005A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9B90E" w:rsidR="00B87ED3" w:rsidRPr="000C582F" w:rsidRDefault="005A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6F3E6" w:rsidR="00B87ED3" w:rsidRPr="000C582F" w:rsidRDefault="005A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7E196" w:rsidR="00B87ED3" w:rsidRPr="000C582F" w:rsidRDefault="005A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EA7F4" w:rsidR="00B87ED3" w:rsidRPr="000C582F" w:rsidRDefault="005A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15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04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28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A3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FE537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7565A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B7B44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B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75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D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2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4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A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A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2AE75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DD75E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4B453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BD747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F42C5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389FB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3767C" w:rsidR="00B87ED3" w:rsidRPr="000C582F" w:rsidRDefault="005A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2ED8" w:rsidR="00B87ED3" w:rsidRPr="000C582F" w:rsidRDefault="005A0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0F7B4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34F32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B3BB1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6DCAC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77EBB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B3AB5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2025F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2D4A" w:rsidR="00B87ED3" w:rsidRPr="000C582F" w:rsidRDefault="005A0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6738" w:rsidR="00B87ED3" w:rsidRPr="000C582F" w:rsidRDefault="005A0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6B1A6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39C6E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62875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8E234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C16D5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E217E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3C1D6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7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E2A31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08C24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5A2B4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CC97B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D87F9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E0F85" w:rsidR="00B87ED3" w:rsidRPr="000C582F" w:rsidRDefault="005A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84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FF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