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12577" w:rsidR="0061148E" w:rsidRPr="008F69F5" w:rsidRDefault="00CF1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9F10" w:rsidR="0061148E" w:rsidRPr="008F69F5" w:rsidRDefault="00CF1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03F1D" w:rsidR="00B87ED3" w:rsidRPr="008F69F5" w:rsidRDefault="00C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3C1C7" w:rsidR="00B87ED3" w:rsidRPr="008F69F5" w:rsidRDefault="00C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78121" w:rsidR="00B87ED3" w:rsidRPr="008F69F5" w:rsidRDefault="00C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EDCE1" w:rsidR="00B87ED3" w:rsidRPr="008F69F5" w:rsidRDefault="00C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38A94" w:rsidR="00B87ED3" w:rsidRPr="008F69F5" w:rsidRDefault="00C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099F7" w:rsidR="00B87ED3" w:rsidRPr="008F69F5" w:rsidRDefault="00C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7E7B9" w:rsidR="00B87ED3" w:rsidRPr="008F69F5" w:rsidRDefault="00C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6E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33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D3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98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08BC7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1103F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F3A37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9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1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0441A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42DF5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B793B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18324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1FCD0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7E5F3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1CEAA" w:rsidR="00B87ED3" w:rsidRPr="008F69F5" w:rsidRDefault="00C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C0369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44779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9DAF4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726F0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337A2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ECBAF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69A56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D2705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CE7ED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1D407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0D676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2000C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50346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87D7E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8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B55B5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7EC11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79D9F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64EC5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30391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9B60E" w:rsidR="00B87ED3" w:rsidRPr="008F69F5" w:rsidRDefault="00C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2D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6F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2022-10-21T13:24:00.0000000Z</dcterms:modified>
</coreProperties>
</file>