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5196" w:rsidR="0061148E" w:rsidRPr="008F69F5" w:rsidRDefault="00A93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9372" w:rsidR="0061148E" w:rsidRPr="008F69F5" w:rsidRDefault="00A93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56312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479E1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2DE10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DB040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6F732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0E877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39830" w:rsidR="00B87ED3" w:rsidRPr="008F69F5" w:rsidRDefault="00A93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57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43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41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C4507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4619C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7A695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92DD6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4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0DA11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9FEF9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2BE5B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73D65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80D31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81943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7E6F7" w:rsidR="00B87ED3" w:rsidRPr="008F69F5" w:rsidRDefault="00A93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02C3E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3012E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FBD41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ECAC7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9448E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C0CE2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2A33D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E40A" w:rsidR="00B87ED3" w:rsidRPr="00944D28" w:rsidRDefault="00A93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A726A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033FC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92FCF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5BEAC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FDBD9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CABDE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812A5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26610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9DAFE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43D1D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3349D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CB459" w:rsidR="00B87ED3" w:rsidRPr="008F69F5" w:rsidRDefault="00A93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FB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AA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