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FECBE" w:rsidR="00380DB3" w:rsidRPr="0068293E" w:rsidRDefault="00C02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FE0FD" w:rsidR="00380DB3" w:rsidRPr="0068293E" w:rsidRDefault="00C02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E432B" w:rsidR="00240DC4" w:rsidRPr="00B03D55" w:rsidRDefault="00C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37477" w:rsidR="00240DC4" w:rsidRPr="00B03D55" w:rsidRDefault="00C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3314F" w:rsidR="00240DC4" w:rsidRPr="00B03D55" w:rsidRDefault="00C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E9D0D" w:rsidR="00240DC4" w:rsidRPr="00B03D55" w:rsidRDefault="00C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5ED60" w:rsidR="00240DC4" w:rsidRPr="00B03D55" w:rsidRDefault="00C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6EF90" w:rsidR="00240DC4" w:rsidRPr="00B03D55" w:rsidRDefault="00C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E2ACC" w:rsidR="00240DC4" w:rsidRPr="00B03D55" w:rsidRDefault="00C02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7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F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7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5B4E3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99194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919DF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67BE6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3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6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A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9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2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2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C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7846E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D6719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D5BF9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43A7C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221BE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CEF6E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C9B75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0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9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E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4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5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A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4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1FD90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15E5B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333FA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90D2C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A486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A7843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B95B3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9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D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D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B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6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4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A61A1" w:rsidR="001835FB" w:rsidRPr="00DA1511" w:rsidRDefault="00C02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CD210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386D7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CF524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DBC96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C6192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975C0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CE650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3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8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5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8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7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7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C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0B446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44162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725E7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8FDE9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94BC6" w:rsidR="009A6C64" w:rsidRPr="00730585" w:rsidRDefault="00C0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FF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C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0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D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5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1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C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A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4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D41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