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42AA3" w:rsidR="00380DB3" w:rsidRPr="0068293E" w:rsidRDefault="005F1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41A16" w:rsidR="00380DB3" w:rsidRPr="0068293E" w:rsidRDefault="005F1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8D934" w:rsidR="00240DC4" w:rsidRPr="00B03D55" w:rsidRDefault="005F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DFA13" w:rsidR="00240DC4" w:rsidRPr="00B03D55" w:rsidRDefault="005F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00ACC" w:rsidR="00240DC4" w:rsidRPr="00B03D55" w:rsidRDefault="005F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26E2A" w:rsidR="00240DC4" w:rsidRPr="00B03D55" w:rsidRDefault="005F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241F5" w:rsidR="00240DC4" w:rsidRPr="00B03D55" w:rsidRDefault="005F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83000" w:rsidR="00240DC4" w:rsidRPr="00B03D55" w:rsidRDefault="005F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75193" w:rsidR="00240DC4" w:rsidRPr="00B03D55" w:rsidRDefault="005F1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9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C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A4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09FF3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70BC3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B9ED6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962B6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F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C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4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5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C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4201E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E5B77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BF5A7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D1965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2843E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3A3BC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6F967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0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1797E" w:rsidR="001835FB" w:rsidRPr="00DA1511" w:rsidRDefault="005F1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4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8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D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A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994F5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CEABC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C33B2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4CE7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448EB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14ABB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84A82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4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5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8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C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E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C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F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A7118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E6C59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57C99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050DD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8F1FB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B8BE8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59069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1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F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9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B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EB9E0" w:rsidR="001835FB" w:rsidRPr="00DA1511" w:rsidRDefault="005F1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4A6D" w:rsidR="001835FB" w:rsidRPr="00DA1511" w:rsidRDefault="005F1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1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4B74F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D4CDF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4AE40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F8135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7BAC9" w:rsidR="009A6C64" w:rsidRPr="00730585" w:rsidRDefault="005F1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32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9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9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A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D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C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5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3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C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E1A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