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255AA" w:rsidR="00380DB3" w:rsidRPr="0068293E" w:rsidRDefault="00054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792A3" w:rsidR="00380DB3" w:rsidRPr="0068293E" w:rsidRDefault="00054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6CB9A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00B53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277D7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5F4F2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DA721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0875F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A72A0" w:rsidR="00240DC4" w:rsidRPr="00B03D55" w:rsidRDefault="0005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1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D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6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9C49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81007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CE0E2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52C72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8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E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F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B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C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7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8DA99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ABBC7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3CEFF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6A501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0B93D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BF3A9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FC1B7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141F5" w:rsidR="001835FB" w:rsidRPr="00DA1511" w:rsidRDefault="00054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4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F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F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7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02BDA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F49C0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16D87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96FF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CA887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13BDB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47592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F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D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3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4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A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2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F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5F383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5C2F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23E9D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191A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F1DB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AB344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368C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B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B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8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E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4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4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6E7B8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8DCC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5D2E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95F31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CD2A8" w:rsidR="009A6C64" w:rsidRPr="00730585" w:rsidRDefault="0005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7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B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4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9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B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5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A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E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C2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