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6E3D6" w:rsidR="00563B6E" w:rsidRPr="00B24A33" w:rsidRDefault="00EA1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931D7D" w:rsidR="00563B6E" w:rsidRPr="00B24A33" w:rsidRDefault="00EA1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5B126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C80F8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9340CB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AB5E00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38865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FC554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372D" w:rsidR="00C11CD7" w:rsidRPr="00B24A33" w:rsidRDefault="00EA1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EDB1A4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A1C98D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0867D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23478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6FAF9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73A244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5A850" w:rsidR="002113B7" w:rsidRPr="00B24A33" w:rsidRDefault="00EA1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1076F2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0BE0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545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3A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70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24F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872D2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Dien Bien Phu 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A404A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3BD9E6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A4D006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420D10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D08632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5BCB82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1050C" w:rsidR="002113B7" w:rsidRPr="00B24A33" w:rsidRDefault="00EA1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711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316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CD6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BF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91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B2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B5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7826ED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917B52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D39861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73340B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8BD1E9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88CFAF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49DF2" w:rsidR="002113B7" w:rsidRPr="00B24A33" w:rsidRDefault="00EA1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9F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34A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896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07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848DF" w:rsidR="005157D3" w:rsidRPr="00B24A33" w:rsidRDefault="00EA10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 Ho Chi Minh’s Birthday</w:t>
            </w:r>
          </w:p>
        </w:tc>
        <w:tc>
          <w:tcPr>
            <w:tcW w:w="1488" w:type="dxa"/>
            <w:vMerge w:val="restart"/>
          </w:tcPr>
          <w:p w14:paraId="48FA9EF2" w14:textId="6E945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C4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9B66C6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06FC95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8968C3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765AB7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FA644B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E18C353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AD965" w:rsidR="006E49F3" w:rsidRPr="00B24A33" w:rsidRDefault="00EA1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C29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49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4D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2D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64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9F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2A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66BFE" w:rsidR="006E49F3" w:rsidRPr="00B24A33" w:rsidRDefault="00EA1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6F3166" w:rsidR="006E49F3" w:rsidRPr="00B24A33" w:rsidRDefault="00EA1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8FB65F" w:rsidR="006E49F3" w:rsidRPr="00B24A33" w:rsidRDefault="00EA1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294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773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59C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73D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09D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C6E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44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C4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C3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9F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97D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1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06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2023-07-05T23:45:00.0000000Z</dcterms:modified>
</coreProperties>
</file>