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25D7" w:rsidR="0061148E" w:rsidRPr="00C834E2" w:rsidRDefault="00CE6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F194" w:rsidR="0061148E" w:rsidRPr="00C834E2" w:rsidRDefault="00CE6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8C9F3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A0554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0F4F8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CDD87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6232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4F2C2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3C9EA" w:rsidR="00B87ED3" w:rsidRPr="00944D28" w:rsidRDefault="00CE6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A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2B698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D138C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BF9BB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61534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6D0C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247E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D37B" w:rsidR="00B87ED3" w:rsidRPr="00944D28" w:rsidRDefault="00CE6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C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A746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6A06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5216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FCB7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A0F45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AA8E2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A2F45" w:rsidR="00B87ED3" w:rsidRPr="00944D28" w:rsidRDefault="00CE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1A60" w:rsidR="00B87ED3" w:rsidRPr="00944D28" w:rsidRDefault="00CE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40ED4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CADA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2CDD9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1C7F0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AD5A3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A125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9298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2786" w:rsidR="00B87ED3" w:rsidRPr="00944D28" w:rsidRDefault="00CE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D18C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A52D0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C39C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E20C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BAE84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5D22C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DF1C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06EE6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D6F81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34FB4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A3F5" w:rsidR="00B87ED3" w:rsidRPr="00944D28" w:rsidRDefault="00CE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9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F02" w14:textId="77777777" w:rsidR="00CE62C6" w:rsidRDefault="00CE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3E481F68" w:rsidR="00B87ED3" w:rsidRPr="00944D28" w:rsidRDefault="00CE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FE3D" w:rsidR="00B87ED3" w:rsidRPr="00944D28" w:rsidRDefault="00CE6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D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2C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2022-10-21T17:52:00.0000000Z</dcterms:modified>
</coreProperties>
</file>