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0A44" w:rsidR="0061148E" w:rsidRPr="000C582F" w:rsidRDefault="00CB7A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AF4C" w:rsidR="0061148E" w:rsidRPr="000C582F" w:rsidRDefault="00CB7A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B6173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8557D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43538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D6244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2DDC1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2467B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64DFB" w:rsidR="00B87ED3" w:rsidRPr="000C582F" w:rsidRDefault="00CB7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0C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4AC4C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C07BF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56339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10402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18BC7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DC5C0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6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34FF" w:rsidR="00B87ED3" w:rsidRPr="000C582F" w:rsidRDefault="00CB7A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5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3A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2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5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4311B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44810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B5955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667F4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EA683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10D27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3D4E7" w:rsidR="00B87ED3" w:rsidRPr="000C582F" w:rsidRDefault="00CB7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61C75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6BECB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C2AB3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FDD71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CCF0C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2234B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0E6E1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5A69C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08A4F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F0B2C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0D24B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6DDB9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93447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1D15C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3390" w:rsidR="00B87ED3" w:rsidRPr="000C582F" w:rsidRDefault="00CB7A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6A6E7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796C3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F8B50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A1633" w:rsidR="00B87ED3" w:rsidRPr="000C582F" w:rsidRDefault="00CB7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97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46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3C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