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F86F" w:rsidR="0061148E" w:rsidRPr="00944D28" w:rsidRDefault="007D7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605B5" w:rsidR="0061148E" w:rsidRPr="004A7085" w:rsidRDefault="007D7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78F23" w:rsidR="00A67F55" w:rsidRPr="00944D28" w:rsidRDefault="007D7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7A57E" w:rsidR="00A67F55" w:rsidRPr="00944D28" w:rsidRDefault="007D7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F934E" w:rsidR="00A67F55" w:rsidRPr="00944D28" w:rsidRDefault="007D7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EA087" w:rsidR="00A67F55" w:rsidRPr="00944D28" w:rsidRDefault="007D7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28FA2" w:rsidR="00A67F55" w:rsidRPr="00944D28" w:rsidRDefault="007D7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99A3F" w:rsidR="00A67F55" w:rsidRPr="00944D28" w:rsidRDefault="007D7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29F63" w:rsidR="00A67F55" w:rsidRPr="00944D28" w:rsidRDefault="007D7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5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33AF6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3F781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93D28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62C2E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21EE8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0D161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6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C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9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6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27D0F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AA96E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E3BF6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B13EB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60A2F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C20B8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59CEE" w:rsidR="00B87ED3" w:rsidRPr="00944D28" w:rsidRDefault="007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F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732FE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05EF4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88F03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61430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1562D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42D58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84E1E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1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3D3E5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5FA50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CC34B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1036B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E840E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A6754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B5812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A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5ADBF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823E5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1ED51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E020D" w:rsidR="00B87ED3" w:rsidRPr="00944D28" w:rsidRDefault="007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6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0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9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1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56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