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18D7" w:rsidR="0061148E" w:rsidRPr="00944D28" w:rsidRDefault="00DB7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79862" w:rsidR="0061148E" w:rsidRPr="004A7085" w:rsidRDefault="00DB7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A2312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26638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824A9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C897F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3966F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24C59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42E87" w:rsidR="00A67F55" w:rsidRPr="00944D28" w:rsidRDefault="00DB7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1B362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3F42F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D399B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A2590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45591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480CA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3D4A6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B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9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B60E7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C592A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0CCFD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9A125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98A73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14001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4C77D" w:rsidR="00B87ED3" w:rsidRPr="00944D28" w:rsidRDefault="00D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4379D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10536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68DBE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25B6C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4FE68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07063B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6DA5C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99710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0C36E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0B241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E9501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73E0E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BA310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B8379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DDB1" w:rsidR="00B87ED3" w:rsidRPr="00944D28" w:rsidRDefault="00DB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3F0A4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B14EF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1FE3C" w:rsidR="00B87ED3" w:rsidRPr="00944D28" w:rsidRDefault="00D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7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9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AB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D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