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ED3D" w:rsidR="0061148E" w:rsidRPr="008F69F5" w:rsidRDefault="00857F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3AF5" w:rsidR="0061148E" w:rsidRPr="008F69F5" w:rsidRDefault="00857F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A9651" w:rsidR="00B87ED3" w:rsidRPr="008F69F5" w:rsidRDefault="00857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9CD50" w:rsidR="00B87ED3" w:rsidRPr="008F69F5" w:rsidRDefault="00857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E1821" w:rsidR="00B87ED3" w:rsidRPr="008F69F5" w:rsidRDefault="00857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48F2B" w:rsidR="00B87ED3" w:rsidRPr="008F69F5" w:rsidRDefault="00857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35E97" w:rsidR="00B87ED3" w:rsidRPr="008F69F5" w:rsidRDefault="00857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35E43" w:rsidR="00B87ED3" w:rsidRPr="008F69F5" w:rsidRDefault="00857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261D69" w:rsidR="00B87ED3" w:rsidRPr="008F69F5" w:rsidRDefault="00857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E5700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1AD4B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A9321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30737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56F24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13A85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EE2F0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A402" w:rsidR="00B87ED3" w:rsidRPr="00944D28" w:rsidRDefault="00857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94E7" w:rsidR="00B87ED3" w:rsidRPr="00944D28" w:rsidRDefault="00857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D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BBA98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134BD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A92E0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299F3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21FD5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7C9D1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BFA9E" w:rsidR="00B87ED3" w:rsidRPr="008F69F5" w:rsidRDefault="00857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6691A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969B0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1905B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BB6DB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A49A8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F0351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2F38A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8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1782" w:rsidR="00B87ED3" w:rsidRPr="00944D28" w:rsidRDefault="00857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9A4A4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93A42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966B8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FA710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5D55D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9E81B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08F4B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6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53AC" w:rsidR="00B87ED3" w:rsidRPr="00944D28" w:rsidRDefault="00857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8B642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C7489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18900" w:rsidR="00B87ED3" w:rsidRPr="008F69F5" w:rsidRDefault="00857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8D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BF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68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7A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1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9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B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F5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2022-10-22T03:19:00.0000000Z</dcterms:modified>
</coreProperties>
</file>