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BB31" w:rsidR="0061148E" w:rsidRPr="008F69F5" w:rsidRDefault="00E46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D2BB" w:rsidR="0061148E" w:rsidRPr="008F69F5" w:rsidRDefault="00E46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1B164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3A01E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96A50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3552D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3C32D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BC603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15EC0" w:rsidR="00B87ED3" w:rsidRPr="008F69F5" w:rsidRDefault="00E46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1B58A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A0B9D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6EDE1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D7CAB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B97DE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DD62D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41D44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7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02706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0FEA9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28884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50ADC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B4BFD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D3CA8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B3682" w:rsidR="00B87ED3" w:rsidRPr="008F69F5" w:rsidRDefault="00E46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B6136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6E0E6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01F15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DB481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1982C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48567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EAE05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1B960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A61C3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D8F17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C5620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60078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76FEC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19B7A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C254" w:rsidR="00B87ED3" w:rsidRPr="00944D28" w:rsidRDefault="00E4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CFD84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74CF3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F33E1" w:rsidR="00B87ED3" w:rsidRPr="008F69F5" w:rsidRDefault="00E46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D8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07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D8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C2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B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2022-10-21T16:16:00.0000000Z</dcterms:modified>
</coreProperties>
</file>