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DE06" w:rsidR="005D3B8C" w:rsidRPr="00CD38F1" w:rsidRDefault="0087426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666A9" w:rsidR="00725A6F" w:rsidRPr="00BB71D6" w:rsidRDefault="0087426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C44AE" w:rsidR="00725A6F" w:rsidRPr="00BB71D6" w:rsidRDefault="0087426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B3A0A" w:rsidR="00725A6F" w:rsidRPr="00BB71D6" w:rsidRDefault="0087426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7500B" w:rsidR="00725A6F" w:rsidRPr="00BB71D6" w:rsidRDefault="0087426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D2105" w:rsidR="00725A6F" w:rsidRPr="00BB71D6" w:rsidRDefault="0087426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8A26" w:rsidR="00725A6F" w:rsidRPr="00BB71D6" w:rsidRDefault="0087426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2D7DF" w:rsidR="00725A6F" w:rsidRPr="00BB71D6" w:rsidRDefault="0087426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440475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884F88D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0BE1207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D61CDAC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4855A47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F4574C5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3B14247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0A2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2C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7CD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FF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1B5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B2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905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3AF94FE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83BED1D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C585111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D83DFF2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30DA578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64E6C64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B4AD6BA" w:rsidR="00B87ED3" w:rsidRPr="00BB71D6" w:rsidRDefault="00874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84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21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C1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23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EE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F0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836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9B001D2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EAF6E3E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A43151D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3C18D2F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3A04839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C727CF5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A436845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B9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1A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C7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FB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93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8C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EFB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7F9627B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3619E4B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D93A533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5462B28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EB3F525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D9BA918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CD7B1D7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CF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83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5F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69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63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C1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7CC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6FF434F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4408B98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5C512C4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0E11D86" w:rsidR="00B87ED3" w:rsidRPr="00BB71D6" w:rsidRDefault="00874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950032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79D744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5AD403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20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0E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B5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4D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D1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3E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0F6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74261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