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C2AB8" w:rsidR="00FD3806" w:rsidRPr="00A72646" w:rsidRDefault="008A3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34B15" w:rsidR="00FD3806" w:rsidRPr="002A5E6C" w:rsidRDefault="008A3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AEFC6" w:rsidR="00B87ED3" w:rsidRPr="00AF0D95" w:rsidRDefault="008A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4A96B" w:rsidR="00B87ED3" w:rsidRPr="00AF0D95" w:rsidRDefault="008A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F893" w:rsidR="00B87ED3" w:rsidRPr="00AF0D95" w:rsidRDefault="008A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922D" w:rsidR="00B87ED3" w:rsidRPr="00AF0D95" w:rsidRDefault="008A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EA61C" w:rsidR="00B87ED3" w:rsidRPr="00AF0D95" w:rsidRDefault="008A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19643" w:rsidR="00B87ED3" w:rsidRPr="00AF0D95" w:rsidRDefault="008A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F821B" w:rsidR="00B87ED3" w:rsidRPr="00AF0D95" w:rsidRDefault="008A3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FB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E2B8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EC988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4145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F9299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2E73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3F3B4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0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2801" w:rsidR="00B87ED3" w:rsidRPr="00AF0D95" w:rsidRDefault="008A32C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5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4D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E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C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2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4FCE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396E0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C66D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7C289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163E3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0A3C9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6A15" w:rsidR="00B87ED3" w:rsidRPr="00AF0D95" w:rsidRDefault="008A3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8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E32E8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8DE0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2647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D858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8A9A3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9A78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37D1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4CF7" w:rsidR="00B87ED3" w:rsidRPr="00AF0D95" w:rsidRDefault="008A3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B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2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2CCDA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3003B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1B56E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083B0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70F7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1D55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B0ECD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39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17A6A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8A62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9CF00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23FA7" w:rsidR="00B87ED3" w:rsidRPr="00AF0D95" w:rsidRDefault="008A3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D6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D7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A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52BC" w:rsidR="00B87ED3" w:rsidRPr="00AF0D95" w:rsidRDefault="008A3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B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2C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