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0F379" w:rsidR="00FD3806" w:rsidRPr="00A72646" w:rsidRDefault="003217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9AC7E5" w:rsidR="00FD3806" w:rsidRPr="002A5E6C" w:rsidRDefault="003217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10F02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FA1EB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A4B4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51EA8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B7D65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C2EBD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728B7" w:rsidR="00B87ED3" w:rsidRPr="00AF0D95" w:rsidRDefault="003217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94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5C2CD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35F9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1E44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AD02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D0197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87EF8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C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36E27" w:rsidR="00B87ED3" w:rsidRPr="00AF0D95" w:rsidRDefault="0032179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7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07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3F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E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B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C95E5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6C90C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97AD8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DE71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85A9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3F3BF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D0C4A" w:rsidR="00B87ED3" w:rsidRPr="00AF0D95" w:rsidRDefault="003217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F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97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86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A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6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4C143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9C631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EB271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16300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89DBF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252C4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797A0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E0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0A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60B4F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B608E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7EF4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7BCA4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2ACAD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E2724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62E03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C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E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7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9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D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B32C8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55E15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A924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5FC8F" w:rsidR="00B87ED3" w:rsidRPr="00AF0D95" w:rsidRDefault="003217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F5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D50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00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29BE" w:rsidR="00B87ED3" w:rsidRPr="00AF0D95" w:rsidRDefault="00321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EB147" w:rsidR="00B87ED3" w:rsidRPr="00AF0D95" w:rsidRDefault="00321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559DB" w:rsidR="00B87ED3" w:rsidRPr="00AF0D95" w:rsidRDefault="003217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A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E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CA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179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