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D6C38" w:rsidR="00FD3806" w:rsidRPr="00A72646" w:rsidRDefault="005162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AFE4A" w:rsidR="00FD3806" w:rsidRPr="002A5E6C" w:rsidRDefault="005162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53443" w:rsidR="00B87ED3" w:rsidRPr="00AF0D95" w:rsidRDefault="00516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0435F" w:rsidR="00B87ED3" w:rsidRPr="00AF0D95" w:rsidRDefault="00516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77A81" w:rsidR="00B87ED3" w:rsidRPr="00AF0D95" w:rsidRDefault="00516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65059" w:rsidR="00B87ED3" w:rsidRPr="00AF0D95" w:rsidRDefault="00516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D9B2B" w:rsidR="00B87ED3" w:rsidRPr="00AF0D95" w:rsidRDefault="00516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0F32B" w:rsidR="00B87ED3" w:rsidRPr="00AF0D95" w:rsidRDefault="00516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DF342" w:rsidR="00B87ED3" w:rsidRPr="00AF0D95" w:rsidRDefault="00516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549B4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6C7DE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A4619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B2C84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5F8F0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BF491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BFED1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8E6D" w:rsidR="00B87ED3" w:rsidRPr="00AF0D95" w:rsidRDefault="005162CB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E6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0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7A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0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22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8C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5E64B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C90B0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EBDB4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17C5D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1481A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2C027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6333C" w:rsidR="00B87ED3" w:rsidRPr="00AF0D95" w:rsidRDefault="00516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0A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75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09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CC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2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12ED" w:rsidR="00B87ED3" w:rsidRPr="00AF0D95" w:rsidRDefault="005162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FE499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C7F2D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DF904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C4300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A7657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6392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D0A3B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A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7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0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B2F1E" w:rsidR="00B87ED3" w:rsidRPr="00AF0D95" w:rsidRDefault="005162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AD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AC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E4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330A8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0535B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228AF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B8725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7E278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64619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07372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E7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AA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F9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C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80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C1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500F" w:rsidR="00B87ED3" w:rsidRPr="00AF0D95" w:rsidRDefault="005162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260B2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0D85D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B5F86" w:rsidR="00B87ED3" w:rsidRPr="00AF0D95" w:rsidRDefault="00516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84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F9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19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56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67C09" w:rsidR="00B87ED3" w:rsidRPr="00AF0D95" w:rsidRDefault="005162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91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C5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0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A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3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89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2C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