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09E6B" w:rsidR="00380DB3" w:rsidRPr="0068293E" w:rsidRDefault="00BD1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AC4A1" w:rsidR="00380DB3" w:rsidRPr="0068293E" w:rsidRDefault="00BD1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EB1B6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FE8E3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A0B9D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59205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D55C6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0FBAC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B70A1" w:rsidR="00240DC4" w:rsidRPr="00B03D55" w:rsidRDefault="00BD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6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091E6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66701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39D4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0A0BC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37F9E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CCD95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B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9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A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5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3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3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7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2FC54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FDBDE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21EFE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E24FA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0DE2D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152B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4EC9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6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2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B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D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8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4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8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056D0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9A6B5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C1D01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06E88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43CC2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168A2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E9B7C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F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D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D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B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7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F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DB91D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658BB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7028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87D21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F3A06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6206C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89D47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3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6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20D94" w:rsidR="001835FB" w:rsidRPr="00DA1511" w:rsidRDefault="00BD14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5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1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6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26E9D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3F43F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7B3D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F0A8D" w:rsidR="009A6C64" w:rsidRPr="00730585" w:rsidRDefault="00BD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F9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F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2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A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D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F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4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2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0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8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