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D47F5" w:rsidR="00380DB3" w:rsidRPr="0068293E" w:rsidRDefault="004B4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BB672" w:rsidR="00380DB3" w:rsidRPr="0068293E" w:rsidRDefault="004B4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CF17D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85E64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BDDF2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2CFFA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660F7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9E270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074A7" w:rsidR="00240DC4" w:rsidRPr="00B03D55" w:rsidRDefault="004B4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72E32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3AB19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B65A4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57740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70FC5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1EC9F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7C836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CA23D" w:rsidR="001835FB" w:rsidRPr="00DA1511" w:rsidRDefault="004B4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7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7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C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4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8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86AF2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11362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B53FF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2D791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0CC00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1F12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9EDB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B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1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2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4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F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4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2007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09100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26EC9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F3F05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658D7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3BA36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CB3D3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8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7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0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1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F523" w:rsidR="001835FB" w:rsidRPr="00DA1511" w:rsidRDefault="004B4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B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B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FCB22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77408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46627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A7CF1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85BE9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861BC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12BCE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0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B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F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7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A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A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31EF0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0026D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9C6FF" w:rsidR="009A6C64" w:rsidRPr="00730585" w:rsidRDefault="004B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1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9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D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6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6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9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3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9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B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1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6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67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