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71FE94" w:rsidR="00AA29B6" w:rsidRPr="00EA69E9" w:rsidRDefault="008428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8DCF2" w:rsidR="00AA29B6" w:rsidRPr="00AA29B6" w:rsidRDefault="008428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720F9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16DC9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A0BCD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593B7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51AEA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6186E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2FAD3" w:rsidR="00B87ED3" w:rsidRPr="00FC7F6A" w:rsidRDefault="00842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11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DD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41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0D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8A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EA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F9F17" w:rsidR="00B87ED3" w:rsidRPr="00D44524" w:rsidRDefault="00842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1F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C9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7B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B0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47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04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71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3ED52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13F9C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9F6FF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8BC65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849BB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C6840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45EC8" w:rsidR="000B5588" w:rsidRPr="00D44524" w:rsidRDefault="00842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4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24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59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06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17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D2EE3" w:rsidR="00846B8B" w:rsidRPr="00EA69E9" w:rsidRDefault="008428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4F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37176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2EFCE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D6A1B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2AD02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9F990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B0EBA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98882" w:rsidR="00846B8B" w:rsidRPr="00D44524" w:rsidRDefault="00842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6A9D1" w:rsidR="007A5870" w:rsidRPr="00EA69E9" w:rsidRDefault="008428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F8A31" w:rsidR="007A5870" w:rsidRPr="00EA69E9" w:rsidRDefault="008428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C7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3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7B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0B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69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EACF2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4C122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39BCD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D4DFC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C8932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33174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87893" w:rsidR="007A5870" w:rsidRPr="00D44524" w:rsidRDefault="00842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DB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1F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CE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59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80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059E0" w:rsidR="0021795A" w:rsidRPr="00EA69E9" w:rsidRDefault="008428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68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15025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B5AB0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747FE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648FB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8C632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BB1A6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C9953" w:rsidR="0021795A" w:rsidRPr="00D44524" w:rsidRDefault="00842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C4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2E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1C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AB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83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B0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2A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56182F" w:rsidR="00DF25F7" w:rsidRPr="00D44524" w:rsidRDefault="008428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1CB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FE4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765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56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038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2F3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EA9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318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7E1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7F7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147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321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8CF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8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864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2023-07-05T10:58:00.0000000Z</dcterms:modified>
</coreProperties>
</file>