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C42C0" w:rsidR="00563B6E" w:rsidRPr="00B24A33" w:rsidRDefault="00B83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CF4DB" w:rsidR="00563B6E" w:rsidRPr="00B24A33" w:rsidRDefault="00B83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3F4E7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31090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0B6A0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E01E7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419DD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F079D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0966D" w:rsidR="00C11CD7" w:rsidRPr="00B24A33" w:rsidRDefault="00B83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A4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71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F9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E9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05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7EFA0" w:rsidR="002113B7" w:rsidRPr="00B24A33" w:rsidRDefault="00B83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1B8D9" w:rsidR="002113B7" w:rsidRPr="00B24A33" w:rsidRDefault="00B83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DF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01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B0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57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6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0B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D1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C1574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117D9E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C4A42F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EDB091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AC090F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7A6499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72DE7" w:rsidR="002113B7" w:rsidRPr="00B24A33" w:rsidRDefault="00B83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FC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D1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B5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B7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CB664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371F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8B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84C62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467490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FB962F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FE4FFA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99E977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5CE37D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84A82" w:rsidR="002113B7" w:rsidRPr="00B24A33" w:rsidRDefault="00B83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71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28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D4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EF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E5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01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F1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E0609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60E9F1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7FA0D3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5303BE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CF319B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A680CB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BF95E" w:rsidR="006E49F3" w:rsidRPr="00B24A33" w:rsidRDefault="00B83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A5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BB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9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3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69BF5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7AA7D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A7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09CF5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ED7B82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165378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095AF9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87279A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1C7E03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83BBB" w:rsidR="006E49F3" w:rsidRPr="00B24A33" w:rsidRDefault="00B83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20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7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D1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3C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06E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AF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85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FA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2023-07-05T15:06:00.0000000Z</dcterms:modified>
</coreProperties>
</file>