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50C0" w:rsidR="0061148E" w:rsidRPr="00C61931" w:rsidRDefault="007D7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D801" w:rsidR="0061148E" w:rsidRPr="00C61931" w:rsidRDefault="007D7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5E98A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7EB43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34DB2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D1D1F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9B0C3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57A9E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08FB1" w:rsidR="00B87ED3" w:rsidRPr="00944D28" w:rsidRDefault="007D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84C2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3D06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A975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86FB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262E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46380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DCC0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0C69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2958" w:rsidR="00B87ED3" w:rsidRPr="00944D28" w:rsidRDefault="007D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B24D" w:rsidR="00B87ED3" w:rsidRPr="00944D28" w:rsidRDefault="007D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6AE9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EA8D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5469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B8B2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FECE1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4B9C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664C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45B8" w:rsidR="00B87ED3" w:rsidRPr="00944D28" w:rsidRDefault="007D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48994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F6A1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B685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D389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FC493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F987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FA11F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811D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EB42F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95A0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D3EC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F5C5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8437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FE26" w:rsidR="00B87ED3" w:rsidRPr="00944D28" w:rsidRDefault="007D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3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2022-10-21T19:26:00.0000000Z</dcterms:modified>
</coreProperties>
</file>