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54E2" w:rsidR="0061148E" w:rsidRPr="000C582F" w:rsidRDefault="00324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4387" w:rsidR="0061148E" w:rsidRPr="000C582F" w:rsidRDefault="00324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952CA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9DF11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CE0FF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4F045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001F8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C51A4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F1C2E" w:rsidR="00B87ED3" w:rsidRPr="000C582F" w:rsidRDefault="00324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65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B0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D2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5C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4A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182DE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CC448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B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0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E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7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E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CA131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43514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9091F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E6A74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FE693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EE18B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63F9E" w:rsidR="00B87ED3" w:rsidRPr="000C582F" w:rsidRDefault="00324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6CC1" w:rsidR="00B87ED3" w:rsidRPr="000C582F" w:rsidRDefault="0032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11DA" w:rsidR="00B87ED3" w:rsidRPr="000C582F" w:rsidRDefault="0032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D85D" w:rsidR="00B87ED3" w:rsidRPr="000C582F" w:rsidRDefault="0032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FAA1" w:rsidR="00B87ED3" w:rsidRPr="000C582F" w:rsidRDefault="00324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CE89B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44AF7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88A9F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87D94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DF281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DC4C2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E0960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AB751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886CF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43193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EF30D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2FB5F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909C4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5E98D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8DF9D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B2B87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E30F0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10EA2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25F35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37E76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7F8B5" w:rsidR="00B87ED3" w:rsidRPr="000C582F" w:rsidRDefault="00324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3E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