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323C" w:rsidR="0061148E" w:rsidRPr="00944D28" w:rsidRDefault="001F0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83DB" w:rsidR="0061148E" w:rsidRPr="004A7085" w:rsidRDefault="001F0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6B8C4F" w:rsidR="00E22E60" w:rsidRPr="007D5604" w:rsidRDefault="001F0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A6D22E" w:rsidR="00E22E60" w:rsidRPr="007D5604" w:rsidRDefault="001F0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49CF92" w:rsidR="00E22E60" w:rsidRPr="007D5604" w:rsidRDefault="001F0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346227" w:rsidR="00E22E60" w:rsidRPr="007D5604" w:rsidRDefault="001F0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14966" w:rsidR="00E22E60" w:rsidRPr="007D5604" w:rsidRDefault="001F0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DFF032" w:rsidR="00E22E60" w:rsidRPr="007D5604" w:rsidRDefault="001F0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6DE39A" w:rsidR="00E22E60" w:rsidRPr="007D5604" w:rsidRDefault="001F0A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26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9B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D4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16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1A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67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ED054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5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0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32F8B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B9771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BFA0E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718A2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E37B6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C836E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585A3" w:rsidR="00B87ED3" w:rsidRPr="007D5604" w:rsidRDefault="001F0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927F9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3AF99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9C6C9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DDCA7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3B13B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8B3FF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9660C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C156" w:rsidR="00B87ED3" w:rsidRPr="00944D28" w:rsidRDefault="001F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9BCBD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4D4DB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FD900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564DC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993DF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63538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E77AC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5EE73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B9ECC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93EFA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9E82B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CFF81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D5297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CBA85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B1688" w:rsidR="00B87ED3" w:rsidRPr="007D5604" w:rsidRDefault="001F0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F20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38B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7AC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772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58A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20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1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AC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