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D3078" w:rsidR="00FD3806" w:rsidRPr="00A72646" w:rsidRDefault="00F13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663C4" w:rsidR="00FD3806" w:rsidRPr="002A5E6C" w:rsidRDefault="00F13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6968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32F70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5376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D867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F34FF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CD9DE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D23F9" w:rsidR="00B87ED3" w:rsidRPr="00AF0D95" w:rsidRDefault="00F1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5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9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4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A2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B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F5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638D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6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0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9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A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3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A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F4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6A45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235E3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7855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D845E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A1FB4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32413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C475" w:rsidR="00B87ED3" w:rsidRPr="00AF0D95" w:rsidRDefault="00F1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A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BAF5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323C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F4FB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9FE2B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D53F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8EFE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8632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68EA" w:rsidR="00B87ED3" w:rsidRPr="00AF0D95" w:rsidRDefault="00F1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F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9C9F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4D7CB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F15A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E8CDC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A305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1711A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8030E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C8A4" w:rsidR="00B87ED3" w:rsidRPr="00AF0D95" w:rsidRDefault="00F1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5491" w:rsidR="00B87ED3" w:rsidRPr="00AF0D95" w:rsidRDefault="00F1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1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787E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766A4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9255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A593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CCC3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BC72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4A2D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9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27DF0" w:rsidR="00B87ED3" w:rsidRPr="00AF0D95" w:rsidRDefault="00F1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F3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16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4D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67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41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19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56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5D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6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B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0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62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1A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5A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