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3E602" w:rsidR="00380DB3" w:rsidRPr="0068293E" w:rsidRDefault="009E6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5EB23" w:rsidR="00380DB3" w:rsidRPr="0068293E" w:rsidRDefault="009E6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CB65A" w:rsidR="00240DC4" w:rsidRPr="00B03D55" w:rsidRDefault="009E6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70330" w:rsidR="00240DC4" w:rsidRPr="00B03D55" w:rsidRDefault="009E6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5236F" w:rsidR="00240DC4" w:rsidRPr="00B03D55" w:rsidRDefault="009E6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D81FF" w:rsidR="00240DC4" w:rsidRPr="00B03D55" w:rsidRDefault="009E6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9D6B0" w:rsidR="00240DC4" w:rsidRPr="00B03D55" w:rsidRDefault="009E6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0B705" w:rsidR="00240DC4" w:rsidRPr="00B03D55" w:rsidRDefault="009E6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944C6" w:rsidR="00240DC4" w:rsidRPr="00B03D55" w:rsidRDefault="009E6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A8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9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C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B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5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3C868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31548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0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3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B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7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C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C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4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316DB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144BC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4721B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D12E5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42803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4A7EC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3315E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0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6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A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840EF" w:rsidR="001835FB" w:rsidRPr="00DA1511" w:rsidRDefault="009E6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5B510" w:rsidR="001835FB" w:rsidRPr="00DA1511" w:rsidRDefault="009E6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A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799E5" w:rsidR="001835FB" w:rsidRPr="00DA1511" w:rsidRDefault="009E6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CEE04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DE35E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F7973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EA083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F55A1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CFFA7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254B0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4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EE7A5" w:rsidR="001835FB" w:rsidRPr="00DA1511" w:rsidRDefault="009E6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3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0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5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8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7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38BBE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0847A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55B4C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BCDDE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BF468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CE5A0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B6E0C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4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7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C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5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C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2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9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41940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BB07C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A21CA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633C8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765FA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C4163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58CAF" w:rsidR="009A6C64" w:rsidRPr="00730585" w:rsidRDefault="009E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9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E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F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D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F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5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3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6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