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853D" w:rsidR="0061148E" w:rsidRPr="000C582F" w:rsidRDefault="00E70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F531" w:rsidR="0061148E" w:rsidRPr="000C582F" w:rsidRDefault="00E70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4D465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D2BC8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8A787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847A7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D7C73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10B30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5CBD5" w:rsidR="00B87ED3" w:rsidRPr="000C582F" w:rsidRDefault="00E70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B4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9A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75187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38D98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72600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4DC71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E3A94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E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E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F7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C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B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9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3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48AD7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60827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6063D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B26D0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6BC79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F5606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C28B2" w:rsidR="00B87ED3" w:rsidRPr="000C582F" w:rsidRDefault="00E7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5FCC6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EB7CB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87AED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01E17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2E039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604DB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9104F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8568C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19DE8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4DF6B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55249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815BB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32466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B4104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1106D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DFF42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AD125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9D21A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4DFD3" w:rsidR="00B87ED3" w:rsidRPr="000C582F" w:rsidRDefault="00E7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DC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25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A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2022-10-21T16:33:00.0000000Z</dcterms:modified>
</coreProperties>
</file>