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450E7" w:rsidR="00061896" w:rsidRPr="005F4693" w:rsidRDefault="00E24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C1879" w:rsidR="00061896" w:rsidRPr="00E407AC" w:rsidRDefault="00E24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197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34F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E2B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834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43B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6C1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0DB6" w:rsidR="00FC15B4" w:rsidRPr="00D11D17" w:rsidRDefault="00E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AA7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D58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827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82A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9F7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B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B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A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9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D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3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5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BCE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121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87D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08B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A1C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BC8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D44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C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0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8C198" w:rsidR="00DE76F3" w:rsidRPr="0026478E" w:rsidRDefault="00E24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B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F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E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9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263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6D3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C9B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8F1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26B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CF9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353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8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7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F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0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3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E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F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B2E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FB0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AE6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2EE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106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92C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F4A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9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9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2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F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4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7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5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91B5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724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0F5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79E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080" w:rsidR="009A6C64" w:rsidRPr="00C2583D" w:rsidRDefault="00E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1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2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A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F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E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2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F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4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