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080B7" w:rsidR="00380DB3" w:rsidRPr="0068293E" w:rsidRDefault="002372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51E08" w:rsidR="00380DB3" w:rsidRPr="0068293E" w:rsidRDefault="002372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3F1AA" w:rsidR="00240DC4" w:rsidRPr="00B03D55" w:rsidRDefault="0023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49041" w:rsidR="00240DC4" w:rsidRPr="00B03D55" w:rsidRDefault="0023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A7E1D" w:rsidR="00240DC4" w:rsidRPr="00B03D55" w:rsidRDefault="0023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B28FCC" w:rsidR="00240DC4" w:rsidRPr="00B03D55" w:rsidRDefault="0023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5F866" w:rsidR="00240DC4" w:rsidRPr="00B03D55" w:rsidRDefault="0023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D4157" w:rsidR="00240DC4" w:rsidRPr="00B03D55" w:rsidRDefault="0023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698B0" w:rsidR="00240DC4" w:rsidRPr="00B03D55" w:rsidRDefault="0023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DE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93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B3CA9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7C8D5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8DFF3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B36EC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94A2D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0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C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3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0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4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6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F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4FCF4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D376D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AAAB2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1958E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96FDD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C57F2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26FAC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8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4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3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3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5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6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2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E5A61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8D451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1CBFC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8300E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50940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75F5E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D72E0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E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6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B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8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0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2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2368D" w:rsidR="001835FB" w:rsidRPr="00DA1511" w:rsidRDefault="0023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FAE97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E9330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A87D7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C61CC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B423B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DDD99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D7838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9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1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A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0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8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A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9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6E2A1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7E06F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062D0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C341E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5B71B" w:rsidR="009A6C64" w:rsidRPr="00730585" w:rsidRDefault="0023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2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55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1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9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B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8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E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4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8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7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2C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