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E8DE" w:rsidR="0061148E" w:rsidRPr="00944D28" w:rsidRDefault="00675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D2E9" w:rsidR="0061148E" w:rsidRPr="004A7085" w:rsidRDefault="00675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4F009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2332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C4BE2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BBB1E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32B2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F2505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5F69" w:rsidR="00B87ED3" w:rsidRPr="00944D28" w:rsidRDefault="006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02CF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43CC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39C38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42809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B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A30E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69EE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4B22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14B4C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6D8B3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B0CB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F2A4" w:rsidR="00B87ED3" w:rsidRPr="00944D28" w:rsidRDefault="006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8AD6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8281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3D13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E0997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671D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D6BCA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67AC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1A31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12262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AFD61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7D55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5AF6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B2ED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868D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3E68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406F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D805F" w:rsidR="00B87ED3" w:rsidRPr="00944D28" w:rsidRDefault="006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F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4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