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AC54" w:rsidR="0061148E" w:rsidRPr="000C582F" w:rsidRDefault="00AE5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A953" w:rsidR="0061148E" w:rsidRPr="000C582F" w:rsidRDefault="00AE5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B9037" w:rsidR="00B87ED3" w:rsidRPr="000C582F" w:rsidRDefault="00AE5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64E5D" w:rsidR="00B87ED3" w:rsidRPr="000C582F" w:rsidRDefault="00AE5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D4D0B" w:rsidR="00B87ED3" w:rsidRPr="000C582F" w:rsidRDefault="00AE5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07E84" w:rsidR="00B87ED3" w:rsidRPr="000C582F" w:rsidRDefault="00AE5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659EA" w:rsidR="00B87ED3" w:rsidRPr="000C582F" w:rsidRDefault="00AE5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4B1CD" w:rsidR="00B87ED3" w:rsidRPr="000C582F" w:rsidRDefault="00AE5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33116" w:rsidR="00B87ED3" w:rsidRPr="000C582F" w:rsidRDefault="00AE5D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2C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DA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58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5C2E9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A63B1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09FE3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44BED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97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8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A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3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6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6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7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FAF9B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A464E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85C90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0F441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0D4A1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B684F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56386" w:rsidR="00B87ED3" w:rsidRPr="000C582F" w:rsidRDefault="00AE5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3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267BA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32975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DF1A2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861FA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A8F22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9FA2F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6DFDA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05395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ED82A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738C4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85C02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C5E7C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B08D4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C1247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1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766AA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DEB22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799F8" w:rsidR="00B87ED3" w:rsidRPr="000C582F" w:rsidRDefault="00AE5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B3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39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FB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19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0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DB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