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E939" w:rsidR="0061148E" w:rsidRPr="008F69F5" w:rsidRDefault="00361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7B0BF" w:rsidR="0061148E" w:rsidRPr="008F69F5" w:rsidRDefault="00361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8464C" w:rsidR="00B87ED3" w:rsidRPr="008F69F5" w:rsidRDefault="0036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8F89A" w:rsidR="00B87ED3" w:rsidRPr="008F69F5" w:rsidRDefault="0036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6F9DC" w:rsidR="00B87ED3" w:rsidRPr="008F69F5" w:rsidRDefault="0036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FFB29" w:rsidR="00B87ED3" w:rsidRPr="008F69F5" w:rsidRDefault="0036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71371" w:rsidR="00B87ED3" w:rsidRPr="008F69F5" w:rsidRDefault="0036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A1B9E" w:rsidR="00B87ED3" w:rsidRPr="008F69F5" w:rsidRDefault="0036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35F57" w:rsidR="00B87ED3" w:rsidRPr="008F69F5" w:rsidRDefault="00361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461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93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B9226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3A236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9A499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7CAE9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92E85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2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C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7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AAE1C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F7507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77704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C0C90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DC3B5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83F07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23F09" w:rsidR="00B87ED3" w:rsidRPr="008F69F5" w:rsidRDefault="00361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A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CCCC9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5AC53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B7F45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058E9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D5F8F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D0111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4CA07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7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DCD39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EBDAF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05C9C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10B36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0991D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93719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12747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A3B7D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4312D" w:rsidR="00B87ED3" w:rsidRPr="008F69F5" w:rsidRDefault="00361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1C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33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40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1C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B7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F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