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08A1F" w:rsidR="00061896" w:rsidRPr="005F4693" w:rsidRDefault="00517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11687" w:rsidR="00061896" w:rsidRPr="00E407AC" w:rsidRDefault="00517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CDB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013D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E6B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3F7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785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82A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860" w:rsidR="00FC15B4" w:rsidRPr="00D11D17" w:rsidRDefault="0051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B85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FB6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60BC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F11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2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0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8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D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F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2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F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F888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96E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74F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3061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164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8A7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7F5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6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7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1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7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E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9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C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3E2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1779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D4F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E84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78AE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980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253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7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B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9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6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B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D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8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DF9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5C3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07E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1C0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9362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946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7E4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5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8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4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C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F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1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B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72C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6BA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E19" w:rsidR="009A6C64" w:rsidRPr="00C2583D" w:rsidRDefault="0051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C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1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3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C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A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E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7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