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B1C8F" w:rsidR="00380DB3" w:rsidRPr="0068293E" w:rsidRDefault="00961B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66015" w:rsidR="00380DB3" w:rsidRPr="0068293E" w:rsidRDefault="00961B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DA3E5" w:rsidR="00240DC4" w:rsidRPr="00B03D55" w:rsidRDefault="00961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9210C" w:rsidR="00240DC4" w:rsidRPr="00B03D55" w:rsidRDefault="00961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D5D9D" w:rsidR="00240DC4" w:rsidRPr="00B03D55" w:rsidRDefault="00961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9AA65" w:rsidR="00240DC4" w:rsidRPr="00B03D55" w:rsidRDefault="00961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954F6" w:rsidR="00240DC4" w:rsidRPr="00B03D55" w:rsidRDefault="00961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02660" w:rsidR="00240DC4" w:rsidRPr="00B03D55" w:rsidRDefault="00961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F0383" w:rsidR="00240DC4" w:rsidRPr="00B03D55" w:rsidRDefault="00961B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0C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C1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4B248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B0AE8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C1867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597A7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6FD9F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1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9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8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E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0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7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C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6CD3A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EB2FB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6F0AC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8B42B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4DD18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0FF02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372E3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B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5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B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4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2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3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B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A4A12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48998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8DCC5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E873F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F4C60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1412E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B5BBF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86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A0102" w:rsidR="001835FB" w:rsidRPr="00DA1511" w:rsidRDefault="00961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A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A6CD5" w:rsidR="001835FB" w:rsidRPr="00DA1511" w:rsidRDefault="00961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2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E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B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0E4C8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64830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E4EF5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98ACC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01D39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56A93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F971A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4D6D4" w:rsidR="001835FB" w:rsidRPr="00DA1511" w:rsidRDefault="00961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CACBE" w:rsidR="001835FB" w:rsidRPr="00DA1511" w:rsidRDefault="00961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7B5DD" w:rsidR="001835FB" w:rsidRPr="00DA1511" w:rsidRDefault="00961B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E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E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6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4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F5305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74062" w:rsidR="009A6C64" w:rsidRPr="00730585" w:rsidRDefault="0096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DB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97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39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7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7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0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D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9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A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8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C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E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1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1BA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