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B150E" w:rsidR="00380DB3" w:rsidRPr="0068293E" w:rsidRDefault="00853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A7D8B" w:rsidR="00380DB3" w:rsidRPr="0068293E" w:rsidRDefault="00853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FB587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8D296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2962E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F468C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87A52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0F39F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2ACD9" w:rsidR="00240DC4" w:rsidRPr="00B03D55" w:rsidRDefault="0085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E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E3BFC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63281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2919A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A55AB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254E5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D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0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C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8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5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E4779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474A2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A7C2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DE2F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DBF00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177BF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5DABE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8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B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8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1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5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B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D9D80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FED9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E8606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B8D48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52C72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0494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8AE3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0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2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8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6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E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8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9CEB6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5B07C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80950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91536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5FF89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E9D49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A04B9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B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0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A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F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8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4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3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D4772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BE8A4" w:rsidR="009A6C64" w:rsidRPr="00730585" w:rsidRDefault="0085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7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8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1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0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A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7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F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C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F9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