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E53EF" w:rsidR="00D930ED" w:rsidRPr="00EA69E9" w:rsidRDefault="00F01C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EA827" w:rsidR="00D930ED" w:rsidRPr="00790574" w:rsidRDefault="00F01C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2C760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46A50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00859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B8336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56E33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9A2B07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0E705" w:rsidR="00B87ED3" w:rsidRPr="00FC7F6A" w:rsidRDefault="00F01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52598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722E4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2B904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8C334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156D7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3B162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9C710" w:rsidR="00B87ED3" w:rsidRPr="00D44524" w:rsidRDefault="00F01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D20C2" w:rsidR="000B5588" w:rsidRPr="00EA69E9" w:rsidRDefault="00F01C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3A31E" w:rsidR="000B5588" w:rsidRPr="00EA69E9" w:rsidRDefault="00F01C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0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56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D5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8E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68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66835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477588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24F89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0AB564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905D7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B657C4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92FD0" w:rsidR="000B5588" w:rsidRPr="00D44524" w:rsidRDefault="00F01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78B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48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11F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DB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A1D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1F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EBF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CF8E0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F00AB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9ED05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685BF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E0822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29E15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62513" w:rsidR="00846B8B" w:rsidRPr="00D44524" w:rsidRDefault="00F01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48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97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6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5D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AF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475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90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F36EA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1B34B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7F27E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F8E95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CD2FE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0E59A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B49F8" w:rsidR="007A5870" w:rsidRPr="00D44524" w:rsidRDefault="00F01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7FDC8" w:rsidR="0021795A" w:rsidRPr="00EA69E9" w:rsidRDefault="00F01C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6F502" w:rsidR="0021795A" w:rsidRPr="00EA69E9" w:rsidRDefault="00F01C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99339" w:rsidR="0021795A" w:rsidRPr="00EA69E9" w:rsidRDefault="00F01C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DA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76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50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15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5175B" w:rsidR="0021795A" w:rsidRPr="00D44524" w:rsidRDefault="00F0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AD53E5" w:rsidR="0021795A" w:rsidRPr="00D44524" w:rsidRDefault="00F0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0B339" w:rsidR="0021795A" w:rsidRPr="00D44524" w:rsidRDefault="00F01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A7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CA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B3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BD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7D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785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87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F0A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2A2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008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F99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C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CC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2023-07-05T09:48:00.0000000Z</dcterms:modified>
</coreProperties>
</file>