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F3CC36" w:rsidR="00563B6E" w:rsidRPr="00B24A33" w:rsidRDefault="00FA7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7A133" w:rsidR="00563B6E" w:rsidRPr="00B24A33" w:rsidRDefault="00FA7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4BB09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4A98B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CF5FB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F213D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EAAA2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802FE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3436" w:rsidR="00C11CD7" w:rsidRPr="00B24A33" w:rsidRDefault="00FA7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F2B346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34A9D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BDD59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489A7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91722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D3E18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17EDA" w:rsidR="002113B7" w:rsidRPr="00B24A33" w:rsidRDefault="00FA7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3A7D4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1524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F74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18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94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3F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C5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6D86A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EF250D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FE0460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8B61B4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85D7DB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1137F1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7808A" w:rsidR="002113B7" w:rsidRPr="00B24A33" w:rsidRDefault="00FA7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93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D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AB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01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6D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B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B2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BE2DE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318876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080C92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D684E8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D35421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950171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4F058" w:rsidR="002113B7" w:rsidRPr="00B24A33" w:rsidRDefault="00FA7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3B3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CB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6E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5B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F7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54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52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B2C2C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7E9051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D67493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454A15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08F69E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1EED26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02255" w:rsidR="006E49F3" w:rsidRPr="00B24A33" w:rsidRDefault="00FA7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DD175" w:rsidR="006E49F3" w:rsidRPr="00B24A33" w:rsidRDefault="00FA7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F6F2CD9" w14:textId="47734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31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7D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D5BA7" w:rsidR="006E49F3" w:rsidRPr="00B24A33" w:rsidRDefault="00FA7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5E7C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2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5C2CB" w:rsidR="006E49F3" w:rsidRPr="00B24A33" w:rsidRDefault="00FA7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AA0232" w:rsidR="006E49F3" w:rsidRPr="00B24A33" w:rsidRDefault="00FA7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7EE471" w:rsidR="006E49F3" w:rsidRPr="00B24A33" w:rsidRDefault="00FA7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7BB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7F3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02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471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EA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32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E6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23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651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B2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30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D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A7D29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2023-07-05T15:43:00.0000000Z</dcterms:modified>
</coreProperties>
</file>