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D3AF8" w:rsidR="0061148E" w:rsidRPr="00C834E2" w:rsidRDefault="00970C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52C94" w:rsidR="0061148E" w:rsidRPr="00C834E2" w:rsidRDefault="00970C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FC50C" w:rsidR="00B87ED3" w:rsidRPr="00944D28" w:rsidRDefault="009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59ED6" w:rsidR="00B87ED3" w:rsidRPr="00944D28" w:rsidRDefault="009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EA464" w:rsidR="00B87ED3" w:rsidRPr="00944D28" w:rsidRDefault="009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C5FAD" w:rsidR="00B87ED3" w:rsidRPr="00944D28" w:rsidRDefault="009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AFD14" w:rsidR="00B87ED3" w:rsidRPr="00944D28" w:rsidRDefault="009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381E5" w:rsidR="00B87ED3" w:rsidRPr="00944D28" w:rsidRDefault="009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75BB1" w:rsidR="00B87ED3" w:rsidRPr="00944D28" w:rsidRDefault="00970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C0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FD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0D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B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2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2A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C988A" w:rsidR="00B87ED3" w:rsidRPr="00944D28" w:rsidRDefault="009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B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3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7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5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F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9286" w:rsidR="00B87ED3" w:rsidRPr="00944D28" w:rsidRDefault="00970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B6C2A" w:rsidR="00B87ED3" w:rsidRPr="00944D28" w:rsidRDefault="009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E78B7" w:rsidR="00B87ED3" w:rsidRPr="00944D28" w:rsidRDefault="009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6FB0E" w:rsidR="00B87ED3" w:rsidRPr="00944D28" w:rsidRDefault="009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8BDF2" w:rsidR="00B87ED3" w:rsidRPr="00944D28" w:rsidRDefault="009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1A545" w:rsidR="00B87ED3" w:rsidRPr="00944D28" w:rsidRDefault="009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8FC32" w:rsidR="00B87ED3" w:rsidRPr="00944D28" w:rsidRDefault="009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16AA4" w:rsidR="00B87ED3" w:rsidRPr="00944D28" w:rsidRDefault="00970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1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9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A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B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E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0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4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AFC89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A078E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78B6D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DA986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3D59B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4AF69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9124A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7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0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C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D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C29B3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EC498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72FA4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9DDE2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8F715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E2FF8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05CA2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8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B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2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B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3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E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B1BE9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B4961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CB84E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11CB7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08C5E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6C1EE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89263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A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A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7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A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4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B9BDD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93F44" w:rsidR="00B87ED3" w:rsidRPr="00944D28" w:rsidRDefault="00970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CC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B3F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5D5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EE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28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7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C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A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C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2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4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6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CF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2022-10-30T11:44:00.0000000Z</dcterms:modified>
</coreProperties>
</file>