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95C0" w:rsidR="0061148E" w:rsidRPr="00C61931" w:rsidRDefault="00886D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B832" w:rsidR="0061148E" w:rsidRPr="00C61931" w:rsidRDefault="00886D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1BA3C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AC84D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7E885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53367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AB054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079FB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3FAFC" w:rsidR="00B87ED3" w:rsidRPr="00944D28" w:rsidRDefault="00886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8A018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42D80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A2170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311F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A37A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8B05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D9F5D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CA15" w:rsidR="00B87ED3" w:rsidRPr="00944D28" w:rsidRDefault="00886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5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45B5" w:rsidR="00B87ED3" w:rsidRPr="00944D28" w:rsidRDefault="00886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7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BDEBC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4E174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225B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0784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6C48A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458A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512A6" w:rsidR="00B87ED3" w:rsidRPr="00944D28" w:rsidRDefault="00886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05CBF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1C09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5146B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E38B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5929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D75C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E8BE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3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C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E6395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21D92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FEC39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E2B2F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1280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3D57E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C3D63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7C0BC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EDCEF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CEA5" w:rsidR="00B87ED3" w:rsidRPr="00944D28" w:rsidRDefault="00886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8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0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F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B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DB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2022-10-22T09:51:00.0000000Z</dcterms:modified>
</coreProperties>
</file>