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323A" w:rsidR="0061148E" w:rsidRPr="000C582F" w:rsidRDefault="00C65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56D2" w:rsidR="0061148E" w:rsidRPr="000C582F" w:rsidRDefault="00C65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A9557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55905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16512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3F90C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04745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F985B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268B7" w:rsidR="00B87ED3" w:rsidRPr="000C582F" w:rsidRDefault="00C6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41CF9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1CE4A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76AF8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6F572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1F89F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6419A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E2B42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45A6" w:rsidR="00B87ED3" w:rsidRPr="000C582F" w:rsidRDefault="00C655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4C64" w:rsidR="00B87ED3" w:rsidRPr="000C582F" w:rsidRDefault="00C655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6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E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E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1D18" w:rsidR="00B87ED3" w:rsidRPr="000C582F" w:rsidRDefault="00C655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6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21709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18124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63FA5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93406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11677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778E0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8DB64" w:rsidR="00B87ED3" w:rsidRPr="000C582F" w:rsidRDefault="00C6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0981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DB12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64F13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D5DA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30406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ABE96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DC18F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930F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E56F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6D699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B5657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31EB0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4989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84B2D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0B52B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D7A7F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942F3" w:rsidR="00B87ED3" w:rsidRPr="000C582F" w:rsidRDefault="00C6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AA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75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BD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ED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55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