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C9AC" w:rsidR="0061148E" w:rsidRPr="00812946" w:rsidRDefault="00CC2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4D2B" w:rsidR="0061148E" w:rsidRPr="00812946" w:rsidRDefault="00CC2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6A7F6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E9F41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7EAFC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917C2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A6E23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E5FFF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36C4D" w:rsidR="00673BC7" w:rsidRPr="00812946" w:rsidRDefault="00CC2E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B3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D5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E9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7D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83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9E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FE69D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8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8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A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9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1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1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A373" w:rsidR="00B87ED3" w:rsidRPr="00812946" w:rsidRDefault="00CC2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77057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128D1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C235B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E594D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0DD1C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2D010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75CEE" w:rsidR="00B87ED3" w:rsidRPr="00812946" w:rsidRDefault="00CC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C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4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0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4352F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D14C6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2525A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D0487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5E63F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41100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B2207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1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E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0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4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ADC8B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85EEC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FDFFE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94F09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CAAC1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587ED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CB694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7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7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9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1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6486B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A7DF7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1B64E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E101A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FD192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BF15F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FEA9B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6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0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9AC20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D8461" w:rsidR="00B87ED3" w:rsidRPr="00812946" w:rsidRDefault="00CC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D7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7A1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B6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69D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54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D2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C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C3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2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2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A9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A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EB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2022-10-21T17:04:00.0000000Z</dcterms:modified>
</coreProperties>
</file>