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3932" w:rsidR="0061148E" w:rsidRPr="00812946" w:rsidRDefault="00240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F232" w:rsidR="0061148E" w:rsidRPr="00812946" w:rsidRDefault="00240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F6A8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94A2A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DB402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29EE3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632D8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9A40F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F04DD" w:rsidR="00673BC7" w:rsidRPr="00812946" w:rsidRDefault="00240C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51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24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DC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4B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CF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95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75526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D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F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D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2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1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A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345D" w:rsidR="00B87ED3" w:rsidRPr="00812946" w:rsidRDefault="00240C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618D1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990DC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CB71A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C94A8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80151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B8C86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6D094" w:rsidR="00B87ED3" w:rsidRPr="00812946" w:rsidRDefault="0024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CF30" w:rsidR="00B87ED3" w:rsidRPr="00812946" w:rsidRDefault="00240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B7CB" w:rsidR="00B87ED3" w:rsidRPr="00812946" w:rsidRDefault="00240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A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3C0B2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98DEE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04E49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13710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BDE05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E9FA7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5F37D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3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F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6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BC994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63EE7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EA29C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14603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E18C6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E0499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A9707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F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2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C80C6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56E3E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7F92C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7E417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B73B0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012F9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4AD6C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1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0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BD411F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16AFF3" w:rsidR="00B87ED3" w:rsidRPr="00812946" w:rsidRDefault="0024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C70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32F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BD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6E4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AC3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8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8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C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D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5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2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A1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C5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