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ED10" w:rsidR="0061148E" w:rsidRPr="00944D28" w:rsidRDefault="00C21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E1F7" w:rsidR="0061148E" w:rsidRPr="004A7085" w:rsidRDefault="00C21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7EE63D" w:rsidR="00E22E60" w:rsidRPr="007D5604" w:rsidRDefault="00C21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EFF30D" w:rsidR="00E22E60" w:rsidRPr="007D5604" w:rsidRDefault="00C21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086D00" w:rsidR="00E22E60" w:rsidRPr="007D5604" w:rsidRDefault="00C21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13090C" w:rsidR="00E22E60" w:rsidRPr="007D5604" w:rsidRDefault="00C21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4C72A0" w:rsidR="00E22E60" w:rsidRPr="007D5604" w:rsidRDefault="00C21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7E9AC" w:rsidR="00E22E60" w:rsidRPr="007D5604" w:rsidRDefault="00C21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E06DAB" w:rsidR="00E22E60" w:rsidRPr="007D5604" w:rsidRDefault="00C21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E8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6B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EF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E5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F9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58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7DCD3" w:rsidR="00B87ED3" w:rsidRPr="007D5604" w:rsidRDefault="00C2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A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9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E83D" w:rsidR="00B87ED3" w:rsidRPr="00944D28" w:rsidRDefault="00C2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024DA" w:rsidR="00B87ED3" w:rsidRPr="007D5604" w:rsidRDefault="00C2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2C1B9" w:rsidR="00B87ED3" w:rsidRPr="007D5604" w:rsidRDefault="00C2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D7BC5" w:rsidR="00B87ED3" w:rsidRPr="007D5604" w:rsidRDefault="00C2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ADEBE" w:rsidR="00B87ED3" w:rsidRPr="007D5604" w:rsidRDefault="00C2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01B56" w:rsidR="00B87ED3" w:rsidRPr="007D5604" w:rsidRDefault="00C2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F2505" w:rsidR="00B87ED3" w:rsidRPr="007D5604" w:rsidRDefault="00C2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B3AEF" w:rsidR="00B87ED3" w:rsidRPr="007D5604" w:rsidRDefault="00C2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74418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91BC4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4C394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9E1E8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2CDE1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9AF64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39322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1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F12DE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1F2B4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F271A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CD6F1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8C8D2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98EDD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2E341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CA975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BE17D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6D6CC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E4C62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61629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31C2F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2C411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46ABBE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254C84" w:rsidR="00B87ED3" w:rsidRPr="007D5604" w:rsidRDefault="00C2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9ED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F42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BD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362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EBD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7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D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A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3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1B9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