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7CB88" w:rsidR="00FD3806" w:rsidRPr="00A72646" w:rsidRDefault="004F42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EA5A9" w:rsidR="00FD3806" w:rsidRPr="002A5E6C" w:rsidRDefault="004F42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19133" w:rsidR="00B87ED3" w:rsidRPr="00AF0D95" w:rsidRDefault="004F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7E956" w:rsidR="00B87ED3" w:rsidRPr="00AF0D95" w:rsidRDefault="004F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CF2AB" w:rsidR="00B87ED3" w:rsidRPr="00AF0D95" w:rsidRDefault="004F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0B9B2" w:rsidR="00B87ED3" w:rsidRPr="00AF0D95" w:rsidRDefault="004F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7C095" w:rsidR="00B87ED3" w:rsidRPr="00AF0D95" w:rsidRDefault="004F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B6DF7" w:rsidR="00B87ED3" w:rsidRPr="00AF0D95" w:rsidRDefault="004F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09E46" w:rsidR="00B87ED3" w:rsidRPr="00AF0D95" w:rsidRDefault="004F42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0DFAE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2B1D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2CCD0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9B19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42EB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ACBFC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B42F4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6564" w:rsidR="00B87ED3" w:rsidRPr="00AF0D95" w:rsidRDefault="004F42C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B6E68" w:rsidR="00B87ED3" w:rsidRPr="00AF0D95" w:rsidRDefault="004F42C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1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E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C1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06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5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EDEE8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C9E5F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B1F7B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136C2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5A4AD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F0294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35905" w:rsidR="00B87ED3" w:rsidRPr="00AF0D95" w:rsidRDefault="004F42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9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2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E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6EEB8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02554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19AD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06FB6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707EF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21D81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7D4D9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B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4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D5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70326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8A89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76EF0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7C236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D3EF2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85B3B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3ED2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4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0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E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7DFB1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84743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94495" w:rsidR="00B87ED3" w:rsidRPr="00AF0D95" w:rsidRDefault="004F42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ED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5E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F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BA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F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3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2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2C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