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FFFA" w:rsidR="00061896" w:rsidRPr="005F4693" w:rsidRDefault="000D4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67E52" w:rsidR="00061896" w:rsidRPr="00E407AC" w:rsidRDefault="000D4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0DCE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55A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392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4C9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A0D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717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00D" w:rsidR="00FC15B4" w:rsidRPr="00D11D17" w:rsidRDefault="000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B06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B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7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9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6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1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1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1BFD6" w:rsidR="00DE76F3" w:rsidRPr="0026478E" w:rsidRDefault="000D4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600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54A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33C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359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EC4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431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CF2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C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3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4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7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0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0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2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CEB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596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924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3EF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6F7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DCC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031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9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7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C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9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3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9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E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00F6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905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64C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1D9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8C0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D84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0AB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8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6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3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4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7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4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90E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60D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E6C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D40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026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6B2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0C1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F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F8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A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6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3E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01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F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2448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98AB" w:rsidR="009A6C64" w:rsidRPr="00C2583D" w:rsidRDefault="000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E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21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01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B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6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C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2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B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BA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