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F76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0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0A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200E21" w:rsidR="001F5B4C" w:rsidRPr="006F740C" w:rsidRDefault="009D20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73DCB" w:rsidR="005F75C4" w:rsidRPr="0064541D" w:rsidRDefault="009D20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2B404" w:rsidR="0064541D" w:rsidRPr="000209F6" w:rsidRDefault="009D20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DD9CA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7466D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A7ABF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0AB03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401C6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B1108" w:rsidR="0064541D" w:rsidRPr="000209F6" w:rsidRDefault="009D2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D1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2F1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F3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7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DA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8F46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7386F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00534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8BE235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2EA53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B6EC0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C6D40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53CF4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69DBD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67456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76A24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B76601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9E55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DB53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C065DD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4459A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001D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18E0C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994F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B7E9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B8081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04119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A22B2A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096DA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A643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7C149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CAD3A5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A22C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C8F75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22ED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26F1A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119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59D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D5F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DC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61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A4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DC08F" w:rsidR="0064541D" w:rsidRPr="0064541D" w:rsidRDefault="009D2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4BAFD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29173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8F989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742FB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01329E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77E02C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C7C3C" w:rsidR="00AB6BA8" w:rsidRPr="000209F6" w:rsidRDefault="009D2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65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7B8DC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E628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21981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7E4E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AD49A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D612B3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E6AF1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61B0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FB12C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A7BF7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65D31C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F638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A6D5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1CBF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587FD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4BF78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42C5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E320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FD44C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C797A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C268CC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69F5C3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C0C0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A296D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2537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372D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E314D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EE7D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687C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5B5E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906F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DE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C20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41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8BB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CA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56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65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1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2F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D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AF4E1" w:rsidR="0064541D" w:rsidRPr="0064541D" w:rsidRDefault="009D2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BAD4D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0844F4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C4BA60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0F381F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E9E043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A7EC37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17FEC" w:rsidR="00AB6BA8" w:rsidRPr="000209F6" w:rsidRDefault="009D2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E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EE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7F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2B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B1C96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A26519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9870E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316E5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8644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34B193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0C8B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BBFB2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EC7425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601FB8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A0A1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9041A6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6EE36C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3F7C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F29F4A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6D223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4A5D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0AD75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EA8D1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6EBEF2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8791D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EDDF0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3A60D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FA7DD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9D4B5B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CDAD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93EAA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2381E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2B1DF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204B24" w:rsidR="0064541D" w:rsidRPr="0064541D" w:rsidRDefault="009D2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EFA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DA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5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A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DB1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8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A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F6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60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DD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D9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1D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6C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AB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EA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71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24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4F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7F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30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F3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74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9A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D3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4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41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0A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