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A26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2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2C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617FCC" w:rsidR="004A7F4E" w:rsidRPr="006C2771" w:rsidRDefault="00D112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D6D6C" w:rsidR="00266CB6" w:rsidRPr="009C572F" w:rsidRDefault="00D11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4D2F6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CF2EC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8C9E5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134ED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3AFC7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F2D6E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911A7" w:rsidR="000D4B2E" w:rsidRPr="006C2771" w:rsidRDefault="00D11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BB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D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02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FE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1C302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365B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B4B9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F713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81810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082AC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1DFA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136DB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2E441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50FA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B17A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E3735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3E22A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AA893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E8E71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2A75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7249E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7F1F4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8A965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8A0D1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95B30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3F6DF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DDA7E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9F42F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17F72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1E571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CEBCF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D05F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13CF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AC1B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9DDEB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38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09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A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D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3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B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0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C5D571" w:rsidR="00266CB6" w:rsidRPr="009C572F" w:rsidRDefault="00D11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64242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29E18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36A3C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A9FE8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88FEC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ED4E4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98B89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ABE5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5FAD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4EF3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AF1B8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D6692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AAAA1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6D875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B126C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DAF10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E84BF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27AE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190CA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55EC0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4D84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B898C" w:rsidR="009A6C64" w:rsidRPr="00D112CD" w:rsidRDefault="00D112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2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29A7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C2F12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7613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B5EC4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E474A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398D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CDB7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753D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394E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A2AB0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6F17C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22EB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E4C15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A7B73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46FB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CA7F5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4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88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2F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3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8C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B6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4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7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0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C7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6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FE5B3" w:rsidR="00266CB6" w:rsidRPr="009C572F" w:rsidRDefault="00D11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A222A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64EE7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37BFB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06EB1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084E4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D0F40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4E422" w:rsidR="001458D3" w:rsidRPr="006C2771" w:rsidRDefault="00D11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4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AC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8B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98E9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2FF6C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62FF2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72353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0436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C602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0B67A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D93FC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FC482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FA975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F224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70CB8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3B22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2FE8F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544A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B6264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E90C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C9649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513E8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FCB0A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2885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AB0F4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473CC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89167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2CE38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6C368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1622D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B1D98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94EDE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50836" w:rsidR="009A6C64" w:rsidRPr="006C2771" w:rsidRDefault="00D11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90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A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6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4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FE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1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84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8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BD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6B2DC" w:rsidR="004A7F4E" w:rsidRPr="006C2771" w:rsidRDefault="00D112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CD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6B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2D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C9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45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16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13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1E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75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3A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B9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E8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1E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22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1B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73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1F5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2C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