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D70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2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D0CA13" w:rsidR="00CF4FE4" w:rsidRPr="00E81FBF" w:rsidRDefault="00C952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A70E6" w:rsidR="008C5FA8" w:rsidRPr="007277FF" w:rsidRDefault="00C952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1DA429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CEF1E6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57766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44A265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2A0A44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AA72DA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D7C7C" w:rsidR="004738BE" w:rsidRPr="00AF5E71" w:rsidRDefault="00C952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035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5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4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47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749A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C1517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73B6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40F9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8D4F2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2E535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EE9D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3375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DF27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C6BF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AC72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69E9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664F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26992" w:rsidR="009A6C64" w:rsidRPr="00C952C4" w:rsidRDefault="00C95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B2981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456C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9448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0293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68102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3FC8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79244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2262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8DC3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CC91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E557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847F5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9093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85701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9F904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26585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FC11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0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B4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E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16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9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6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A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CED817" w:rsidR="004738BE" w:rsidRPr="007277FF" w:rsidRDefault="00C952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7B0A3A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F1F22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7559F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898A9E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A41A14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B4E50F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D6960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1CC7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1FB47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984E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E9436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C2CAC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A8F17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94A6C2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70A6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8505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91B6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62F10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2337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6582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52BD9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B2C43" w:rsidR="009A6C64" w:rsidRPr="00C952C4" w:rsidRDefault="00C95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D01F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35610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9001B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8ABF9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71790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A9E59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11D6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FD40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504C6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B1AD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E48E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3A12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3936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D91F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7BC1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D25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E3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89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7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8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EC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A7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DD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4D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D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8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9F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4E007" w:rsidR="004738BE" w:rsidRPr="007277FF" w:rsidRDefault="00C952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7903F5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60F871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EE9BB0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6D7292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636D59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AB3A0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5E75EB" w:rsidR="00F86802" w:rsidRPr="00BE097D" w:rsidRDefault="00C952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7B0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C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CC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0EB4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EAC2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B2DD2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39176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D47D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4EE8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0723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3F66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D9AC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0FD32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B7108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642C3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6C78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73A7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758D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7CC44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56DD9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BD9E2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3276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CF82D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8DC8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8861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18D9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AAC21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E9BCE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34AF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7715C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9A197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8C76A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41059" w:rsidR="009A6C64" w:rsidRPr="00140906" w:rsidRDefault="00C9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3E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7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F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13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1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B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6D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7F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2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09E0E" w:rsidR="00884AB4" w:rsidRDefault="00C952C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407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BB2E5" w:rsidR="00884AB4" w:rsidRDefault="00C952C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02B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B0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152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77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5DB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30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25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DD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8CE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02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4DC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EE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B1B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A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0F3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2C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