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058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3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30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EF18D90" w:rsidR="004A7F4E" w:rsidRPr="006C2771" w:rsidRDefault="003E43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63D3B" w:rsidR="00266CB6" w:rsidRPr="009C572F" w:rsidRDefault="003E4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20626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F3ED83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4F57D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FF6DE1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64AC0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07010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9DE14" w:rsidR="000D4B2E" w:rsidRPr="006C2771" w:rsidRDefault="003E43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A8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14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7A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BF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F3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0BCA3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3D0B3C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852E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4C444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ECDFC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5C5A7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9EF2A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D03F7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033BE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E7F79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1EB5A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F5EC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0C64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93020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86933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32326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D7D38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ADBE1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322F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13392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9BEC9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3C8F5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079A7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72E9A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FE462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0FE0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D3F33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D0AD9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C76D2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04A8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83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9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B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69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A1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2B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C0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5ECABA" w:rsidR="00266CB6" w:rsidRPr="009C572F" w:rsidRDefault="003E4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90714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9F6AE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DF46E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DD8A8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6981F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9EDC9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0E681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F6BA3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74CE1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5A82A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B724AB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6F280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1E55A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7FCC1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B0329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5B16C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CB2B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BB43E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4A3A7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0922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8E334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818A3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FB43B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498E9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3F3F5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4BE6A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1BCF6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EC73F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06EC1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9EDB5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9189F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0D2AF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78B9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145BF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584BE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05B0F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200A6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A5DF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47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F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F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46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0F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12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59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92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7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57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6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4241FE" w:rsidR="00266CB6" w:rsidRPr="009C572F" w:rsidRDefault="003E43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B19AF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6D9D8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4F7D9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6EA0F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05020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98262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6B384" w:rsidR="001458D3" w:rsidRPr="006C2771" w:rsidRDefault="003E43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2E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24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9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74CD57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45453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7CE38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A906E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A59DE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83E2B" w:rsidR="009A6C64" w:rsidRPr="003E4308" w:rsidRDefault="003E43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30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CB634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9DE8B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88CB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7DA1B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EC446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7C8D9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E67C8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B483E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17E90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92D95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374F1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60F3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1F050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D457F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DFFA0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4FF41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DFB44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D1294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31E7B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550E7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21465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C37FD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5D6A1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50E5C" w:rsidR="009A6C64" w:rsidRPr="006C2771" w:rsidRDefault="003E43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4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59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F4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BF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C5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8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1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D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A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89913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6D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7B9B6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D5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AF260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6D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EE86E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8A8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63BB3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59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6AAE44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6B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46E85" w:rsidR="004A7F4E" w:rsidRPr="006C2771" w:rsidRDefault="003E43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4AF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DC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AA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70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231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308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